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DACD4" w:rsidR="00380DB3" w:rsidRPr="0068293E" w:rsidRDefault="002746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EEAC4" w:rsidR="00380DB3" w:rsidRPr="0068293E" w:rsidRDefault="002746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B008A" w:rsidR="00240DC4" w:rsidRPr="00B03D55" w:rsidRDefault="00274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7FA52" w:rsidR="00240DC4" w:rsidRPr="00B03D55" w:rsidRDefault="00274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D76C8" w:rsidR="00240DC4" w:rsidRPr="00B03D55" w:rsidRDefault="00274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9C9CF" w:rsidR="00240DC4" w:rsidRPr="00B03D55" w:rsidRDefault="00274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AE615" w:rsidR="00240DC4" w:rsidRPr="00B03D55" w:rsidRDefault="00274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89E94" w:rsidR="00240DC4" w:rsidRPr="00B03D55" w:rsidRDefault="00274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FD8D2" w:rsidR="00240DC4" w:rsidRPr="00B03D55" w:rsidRDefault="00274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11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BF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8F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97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36B47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D1ABA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A1BA9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7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2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8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9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358F5" w:rsidR="001835FB" w:rsidRPr="00DA1511" w:rsidRDefault="00274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7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4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A4C68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72E0B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3D4A0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64237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986D1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00AEA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BD701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1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E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0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7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5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F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3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68951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0B251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9829D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CC480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AEF4C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B7CB8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469A2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E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5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4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B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B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C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5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7E889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498BE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CB650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9888F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D3CB3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33D4C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8CBBE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0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4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B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8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E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3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D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8ED3D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E32CC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FB688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BA964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A9EF9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E6EBD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750B5" w:rsidR="009A6C64" w:rsidRPr="00730585" w:rsidRDefault="00274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2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F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A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E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1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B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0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65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