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B733" w:rsidR="0061148E" w:rsidRPr="00812946" w:rsidRDefault="00487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50CC" w:rsidR="0061148E" w:rsidRPr="00812946" w:rsidRDefault="00487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83171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C3875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780F5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F5A96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1E0C3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BCA3A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4B04B" w:rsidR="00673BC7" w:rsidRPr="00812946" w:rsidRDefault="004878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78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85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445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DD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C4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7B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FEFC4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0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3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A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E3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7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05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0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CBC79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F7F25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3D724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C3103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93BE5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B9127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2129B" w:rsidR="00B87ED3" w:rsidRPr="00812946" w:rsidRDefault="0048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5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8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5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1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EB0AF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A49F7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5F465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55CB9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F958D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41D9C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23A1B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7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F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D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4B506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359E6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F537C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E4FA0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E65BE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7271C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76B89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C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9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6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0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5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5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E26F4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23207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6FA94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E5B57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FAD3A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00D13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CEC40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5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F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7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7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6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3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06E7E9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861EA8" w:rsidR="00B87ED3" w:rsidRPr="00812946" w:rsidRDefault="0048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D4C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B51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666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C5A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FD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B9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2E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6B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78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C1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4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2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780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2022-10-20T21:54:00.0000000Z</dcterms:modified>
</coreProperties>
</file>