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916E2" w:rsidR="0061148E" w:rsidRPr="00C61931" w:rsidRDefault="00AC0B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D7B2" w:rsidR="0061148E" w:rsidRPr="00C61931" w:rsidRDefault="00AC0B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09631" w:rsidR="00B87ED3" w:rsidRPr="00944D28" w:rsidRDefault="00AC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D939D" w:rsidR="00B87ED3" w:rsidRPr="00944D28" w:rsidRDefault="00AC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6FCBD" w:rsidR="00B87ED3" w:rsidRPr="00944D28" w:rsidRDefault="00AC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1E9A5" w:rsidR="00B87ED3" w:rsidRPr="00944D28" w:rsidRDefault="00AC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9766F" w:rsidR="00B87ED3" w:rsidRPr="00944D28" w:rsidRDefault="00AC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48657" w:rsidR="00B87ED3" w:rsidRPr="00944D28" w:rsidRDefault="00AC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E19B8" w:rsidR="00B87ED3" w:rsidRPr="00944D28" w:rsidRDefault="00AC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3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FA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4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76EE5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2C48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C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5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1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6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8A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D3AC0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38F2E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10650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A7E9E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B4541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98B76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16239" w:rsidR="00B87ED3" w:rsidRPr="00944D28" w:rsidRDefault="00AC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676A" w:rsidR="00B87ED3" w:rsidRPr="00944D28" w:rsidRDefault="00AC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7ADE" w:rsidR="00B87ED3" w:rsidRPr="00944D28" w:rsidRDefault="00AC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C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2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E9D35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320B3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5210A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66D36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ADE3A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930BF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A0809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1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8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2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D5C7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56545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AD806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3A0A2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4A9C5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4D75E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6E9B1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A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E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4CCF7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00385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49C57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7A8DA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6838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A941B" w:rsidR="00B87ED3" w:rsidRPr="00944D28" w:rsidRDefault="00AC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B5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2022-10-20T15:09:00.0000000Z</dcterms:modified>
</coreProperties>
</file>