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DBD58" w:rsidR="0061148E" w:rsidRPr="00944D28" w:rsidRDefault="00F57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3C49" w:rsidR="0061148E" w:rsidRPr="004A7085" w:rsidRDefault="00F57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F7CAD" w:rsidR="00B87ED3" w:rsidRPr="00944D28" w:rsidRDefault="00F5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1160C" w:rsidR="00B87ED3" w:rsidRPr="00944D28" w:rsidRDefault="00F5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251C1" w:rsidR="00B87ED3" w:rsidRPr="00944D28" w:rsidRDefault="00F5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B7F12" w:rsidR="00B87ED3" w:rsidRPr="00944D28" w:rsidRDefault="00F5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AA552" w:rsidR="00B87ED3" w:rsidRPr="00944D28" w:rsidRDefault="00F5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0BBCC" w:rsidR="00B87ED3" w:rsidRPr="00944D28" w:rsidRDefault="00F5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83FBD" w:rsidR="00B87ED3" w:rsidRPr="00944D28" w:rsidRDefault="00F57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3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AC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B1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6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5E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E0539" w:rsidR="00B87ED3" w:rsidRPr="00944D28" w:rsidRDefault="00F5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2D5A1" w:rsidR="00B87ED3" w:rsidRPr="00944D28" w:rsidRDefault="00F5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9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6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7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C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4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0E9FC" w:rsidR="00B87ED3" w:rsidRPr="00944D28" w:rsidRDefault="00F5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5DB4B" w:rsidR="00B87ED3" w:rsidRPr="00944D28" w:rsidRDefault="00F5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CA42E" w:rsidR="00B87ED3" w:rsidRPr="00944D28" w:rsidRDefault="00F5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493B0" w:rsidR="00B87ED3" w:rsidRPr="00944D28" w:rsidRDefault="00F5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DF0C5" w:rsidR="00B87ED3" w:rsidRPr="00944D28" w:rsidRDefault="00F5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FEEA5" w:rsidR="00B87ED3" w:rsidRPr="00944D28" w:rsidRDefault="00F5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F036B" w:rsidR="00B87ED3" w:rsidRPr="00944D28" w:rsidRDefault="00F57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A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3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A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2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62838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1A946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136C9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1C8C8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B5290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961BB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80C70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1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F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B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6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48DAA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F8FE9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96950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5A8C0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B9B6A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23C83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7A2B4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0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7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21260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E885C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A5C83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0A029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FE599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AA841" w:rsidR="00B87ED3" w:rsidRPr="00944D28" w:rsidRDefault="00F57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5F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7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2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C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D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3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E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