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AAAB" w:rsidR="0061148E" w:rsidRPr="0035681E" w:rsidRDefault="00BB3F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E355" w:rsidR="0061148E" w:rsidRPr="0035681E" w:rsidRDefault="00BB3F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7F47D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9B20B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7DF2E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81918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1D897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5C37E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F3E92" w:rsidR="00CD0676" w:rsidRPr="00944D28" w:rsidRDefault="00BB3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A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B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A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E7217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34495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4E570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B37F5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8EE4" w:rsidR="00B87ED3" w:rsidRPr="00944D28" w:rsidRDefault="00BB3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9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C25BC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A3EB5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CF7F4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1E429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1A6F2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7BB9B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24482" w:rsidR="00B87ED3" w:rsidRPr="00944D28" w:rsidRDefault="00B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0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3EF0F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8DA3A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0EBE4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EBB50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72D5A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48EF2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BA3BE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5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38047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0F86F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CB958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4C689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41C08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F490D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7520D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041B" w:rsidR="00B87ED3" w:rsidRPr="00944D28" w:rsidRDefault="00BB3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66685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2F21F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64638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0DE82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30267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83198" w:rsidR="00B87ED3" w:rsidRPr="00944D28" w:rsidRDefault="00B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3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0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3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FE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2022-10-20T10:28:00.0000000Z</dcterms:modified>
</coreProperties>
</file>