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3643" w:rsidR="0061148E" w:rsidRPr="008F69F5" w:rsidRDefault="00E46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28A3" w:rsidR="0061148E" w:rsidRPr="008F69F5" w:rsidRDefault="00E46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6F38C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6AAB5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614F2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B793D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AAECD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1CC01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5DE59" w:rsidR="00B87ED3" w:rsidRPr="008F69F5" w:rsidRDefault="00E4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2B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75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9CDB9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FF8E1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08845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2083D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199EA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7535" w:rsidR="00B87ED3" w:rsidRPr="00944D28" w:rsidRDefault="00E4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40E8" w:rsidR="00B87ED3" w:rsidRPr="00944D28" w:rsidRDefault="00E4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3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A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DC1E3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14660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D0A32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FE3AE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B3A18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2B694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449B1" w:rsidR="00B87ED3" w:rsidRPr="008F69F5" w:rsidRDefault="00E4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0E3C" w:rsidR="00B87ED3" w:rsidRPr="00944D28" w:rsidRDefault="00E4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5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460AB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A414A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57052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4F745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5C4CF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E1E8E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6E61C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19576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89221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970E6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21802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53A11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B9224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45DF2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C5A42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41A3F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E8DED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85C6B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3F446" w:rsidR="00B87ED3" w:rsidRPr="008F69F5" w:rsidRDefault="00E4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8B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29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45C6" w:rsidR="00B87ED3" w:rsidRPr="00944D28" w:rsidRDefault="00E4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9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2022-10-16T13:03:00.0000000Z</dcterms:modified>
</coreProperties>
</file>