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F2F7" w:rsidR="0061148E" w:rsidRPr="00944D28" w:rsidRDefault="00E70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6EFD" w:rsidR="0061148E" w:rsidRPr="004A7085" w:rsidRDefault="00E70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6D90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E466E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43BC9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7ACD7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7EF0F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F5A23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687BC" w:rsidR="00B87ED3" w:rsidRPr="00944D28" w:rsidRDefault="00E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8D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6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C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D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8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33A1E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7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40E18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B428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F144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A90D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7EF2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10783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8CCE7" w:rsidR="00B87ED3" w:rsidRPr="00944D28" w:rsidRDefault="00E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A9BE7" w:rsidR="00B87ED3" w:rsidRPr="00944D28" w:rsidRDefault="00E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91F2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C8250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0F19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D59A4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F3B68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8441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BE121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AFE1" w:rsidR="00B87ED3" w:rsidRPr="00944D28" w:rsidRDefault="00E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BB52F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EBCB7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7F4F4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8107D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4D3F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99C62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4E50F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9A133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401B9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F077D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353FC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7632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27E97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01B2E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CFF7" w:rsidR="00B87ED3" w:rsidRPr="00944D28" w:rsidRDefault="00E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D8755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C1621" w:rsidR="00B87ED3" w:rsidRPr="00944D28" w:rsidRDefault="00E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F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B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9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5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4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4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EC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2022-10-19T21:01:00.0000000Z</dcterms:modified>
</coreProperties>
</file>