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F94D" w:rsidR="0061148E" w:rsidRPr="000C582F" w:rsidRDefault="009E08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7A24" w:rsidR="0061148E" w:rsidRPr="000C582F" w:rsidRDefault="009E08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6735F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F30C5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5D8B3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64D8D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76ED1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64FF6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5ECD1" w:rsidR="00B87ED3" w:rsidRPr="000C582F" w:rsidRDefault="009E0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F92FB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C1A06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6C7B6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2066C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C1551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AC8F4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24848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8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3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2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A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C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E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D2734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F8D1B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D633E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A6578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64D19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119F5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A8527" w:rsidR="00B87ED3" w:rsidRPr="000C582F" w:rsidRDefault="009E0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3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8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D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4920E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E080D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00149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9A192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C6591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2E4D8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77872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E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0EF7B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E847C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55E1B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5F116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B0A39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A3101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0AE2E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E046" w:rsidR="00B87ED3" w:rsidRPr="000C582F" w:rsidRDefault="009E08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3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F38F2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C8B3C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9A8BA" w:rsidR="00B87ED3" w:rsidRPr="000C582F" w:rsidRDefault="009E0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A3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ED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E8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ED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8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2022-10-20T01:52:00.0000000Z</dcterms:modified>
</coreProperties>
</file>