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CC33" w:rsidR="0061148E" w:rsidRPr="00944D28" w:rsidRDefault="004E3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EE24C" w:rsidR="0061148E" w:rsidRPr="004A7085" w:rsidRDefault="004E3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EB475" w:rsidR="00A67F55" w:rsidRPr="00944D28" w:rsidRDefault="004E3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B25BE" w:rsidR="00A67F55" w:rsidRPr="00944D28" w:rsidRDefault="004E3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87931" w:rsidR="00A67F55" w:rsidRPr="00944D28" w:rsidRDefault="004E3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38A55" w:rsidR="00A67F55" w:rsidRPr="00944D28" w:rsidRDefault="004E3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49AAB" w:rsidR="00A67F55" w:rsidRPr="00944D28" w:rsidRDefault="004E3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04352" w:rsidR="00A67F55" w:rsidRPr="00944D28" w:rsidRDefault="004E3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E73DE" w:rsidR="00A67F55" w:rsidRPr="00944D28" w:rsidRDefault="004E3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5A644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7B614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BCCF6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28DBC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1EAC1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CA82F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A0A7F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C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A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790AB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FD462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E7F80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BEB02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18ED2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12468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6DEFF" w:rsidR="00B87ED3" w:rsidRPr="00944D28" w:rsidRDefault="004E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3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3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ABC02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0A55B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6862E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B2C24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A4139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69682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396C9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8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AE548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57962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8EDF6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EA53A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0939D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91AD3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2EE8A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A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E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A879" w:rsidR="00B87ED3" w:rsidRPr="00944D28" w:rsidRDefault="004E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687A8" w:rsidR="00B87ED3" w:rsidRPr="00944D28" w:rsidRDefault="004E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BC6EC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82DF7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732EA" w:rsidR="00B87ED3" w:rsidRPr="00944D28" w:rsidRDefault="004E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69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DF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B2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2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8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4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DF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