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4FD3" w:rsidR="0061148E" w:rsidRPr="00944D28" w:rsidRDefault="00707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F61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6D83A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F5763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5143B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295E6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5A94E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B4DCB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85576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1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3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439F9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B5F95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0A6B5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661B5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DDDBC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070C5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D0BBA" w:rsidR="00B87ED3" w:rsidRPr="00944D28" w:rsidRDefault="0070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8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7463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30D1F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C3C42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146D8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C364D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7C163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92D25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B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67504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B5DBF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F29060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D503B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7853D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2D2C6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7CD06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3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F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6EA14E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68478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FB8BE" w:rsidR="00B87ED3" w:rsidRPr="00944D28" w:rsidRDefault="0070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A8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0A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3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8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9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7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7B2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