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BA54" w:rsidR="0061148E" w:rsidRPr="00944D28" w:rsidRDefault="00BA0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A22E" w:rsidR="0061148E" w:rsidRPr="004A7085" w:rsidRDefault="00BA0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EE6EEF" w:rsidR="00E22E60" w:rsidRPr="007D5604" w:rsidRDefault="00BA0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F65CE3" w:rsidR="00E22E60" w:rsidRPr="007D5604" w:rsidRDefault="00BA0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3EE38B" w:rsidR="00E22E60" w:rsidRPr="007D5604" w:rsidRDefault="00BA0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064204" w:rsidR="00E22E60" w:rsidRPr="007D5604" w:rsidRDefault="00BA0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1A809B" w:rsidR="00E22E60" w:rsidRPr="007D5604" w:rsidRDefault="00BA0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9D33B5" w:rsidR="00E22E60" w:rsidRPr="007D5604" w:rsidRDefault="00BA0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0AB00" w:rsidR="00E22E60" w:rsidRPr="007D5604" w:rsidRDefault="00BA0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9AB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9E1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DF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A9E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F08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5E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029CE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E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C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9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EF91C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53A38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4069E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D0EB1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6D2F7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74CB9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DD835" w:rsidR="00B87ED3" w:rsidRPr="007D5604" w:rsidRDefault="00BA0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8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516D" w:rsidR="00B87ED3" w:rsidRPr="00944D28" w:rsidRDefault="00BA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671EC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6E24F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323D0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2CA8E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23E90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66D5D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25DBE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4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B6693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116C3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CD372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11DB4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83720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C1508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633E8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A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F7CE5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AC3A5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08642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7AE76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74014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34B43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783BD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3A56D" w:rsidR="00B87ED3" w:rsidRPr="00944D28" w:rsidRDefault="00BA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2789FA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19E441" w:rsidR="00B87ED3" w:rsidRPr="007D5604" w:rsidRDefault="00BA0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366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C67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EF7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017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053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5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6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4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4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6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0C5F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