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87D23" w:rsidR="00061896" w:rsidRPr="005F4693" w:rsidRDefault="002164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97EAC" w:rsidR="00061896" w:rsidRPr="00E407AC" w:rsidRDefault="002164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78A6E" w:rsidR="00FC15B4" w:rsidRPr="00D11D17" w:rsidRDefault="0021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8D3D1" w:rsidR="00FC15B4" w:rsidRPr="00D11D17" w:rsidRDefault="0021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B1E5" w:rsidR="00FC15B4" w:rsidRPr="00D11D17" w:rsidRDefault="0021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4D183" w:rsidR="00FC15B4" w:rsidRPr="00D11D17" w:rsidRDefault="0021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02747" w:rsidR="00FC15B4" w:rsidRPr="00D11D17" w:rsidRDefault="0021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FC41" w:rsidR="00FC15B4" w:rsidRPr="00D11D17" w:rsidRDefault="0021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6D9B" w:rsidR="00FC15B4" w:rsidRPr="00D11D17" w:rsidRDefault="0021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F9E5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F0E54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5DC4D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7A7D9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EBF3A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E4C3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171E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4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5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1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E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A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D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3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D4093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B41F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895A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77B6F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1507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EABEE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7636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75E7C" w:rsidR="00DE76F3" w:rsidRPr="0026478E" w:rsidRDefault="00216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9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2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7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A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6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A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75B5A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C5A7D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49DB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060AF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848B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FD0B2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4E996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8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8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3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9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7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6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1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792D5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7B052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EC0AA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3EF9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BF4B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2D509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D10D3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8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4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24D00" w:rsidR="00DE76F3" w:rsidRPr="0026478E" w:rsidRDefault="00216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DAE14" w:rsidR="00DE76F3" w:rsidRPr="0026478E" w:rsidRDefault="00216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6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3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B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DAE5B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1069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D98BB" w:rsidR="009A6C64" w:rsidRPr="00C2583D" w:rsidRDefault="0021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7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5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80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13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6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EDC85" w:rsidR="00DE76F3" w:rsidRPr="0026478E" w:rsidRDefault="00216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9C1E928" w:rsidR="00DE76F3" w:rsidRPr="0026478E" w:rsidRDefault="00216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4C7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FE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45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B9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64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4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