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4867A" w:rsidR="00061896" w:rsidRPr="005F4693" w:rsidRDefault="005741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6FE8F" w:rsidR="00061896" w:rsidRPr="00E407AC" w:rsidRDefault="005741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B570D" w:rsidR="00FC15B4" w:rsidRPr="00D11D17" w:rsidRDefault="00574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908EA" w:rsidR="00FC15B4" w:rsidRPr="00D11D17" w:rsidRDefault="00574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4CBE8" w:rsidR="00FC15B4" w:rsidRPr="00D11D17" w:rsidRDefault="00574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E3BA0" w:rsidR="00FC15B4" w:rsidRPr="00D11D17" w:rsidRDefault="00574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0551" w:rsidR="00FC15B4" w:rsidRPr="00D11D17" w:rsidRDefault="00574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EF23D" w:rsidR="00FC15B4" w:rsidRPr="00D11D17" w:rsidRDefault="00574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BA74" w:rsidR="00FC15B4" w:rsidRPr="00D11D17" w:rsidRDefault="00574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B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D6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C2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38E6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EBDC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CAEC1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4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8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D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5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4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5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9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4C937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1F71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2885B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B55C2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9CCB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C6076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861A5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7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2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5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5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1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D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6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1426A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01842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70F40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22683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2B65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4327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8C816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78441" w:rsidR="00DE76F3" w:rsidRPr="0026478E" w:rsidRDefault="00574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F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0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C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2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D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0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9D657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6E966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3700F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2E9C9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B24B7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BAEAD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8F11C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0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4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E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F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C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8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6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C307F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0AD57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CB5C0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B8040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93707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1B438" w:rsidR="009A6C64" w:rsidRPr="00C2583D" w:rsidRDefault="00574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11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D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6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5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3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0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B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8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41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1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