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71A34" w:rsidR="00380DB3" w:rsidRPr="0068293E" w:rsidRDefault="00516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B1523" w:rsidR="00380DB3" w:rsidRPr="0068293E" w:rsidRDefault="00516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D9144" w:rsidR="00240DC4" w:rsidRPr="00B03D55" w:rsidRDefault="0051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DCE3B" w:rsidR="00240DC4" w:rsidRPr="00B03D55" w:rsidRDefault="0051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CC4D7" w:rsidR="00240DC4" w:rsidRPr="00B03D55" w:rsidRDefault="0051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38F23" w:rsidR="00240DC4" w:rsidRPr="00B03D55" w:rsidRDefault="0051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5E793" w:rsidR="00240DC4" w:rsidRPr="00B03D55" w:rsidRDefault="0051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5CF88" w:rsidR="00240DC4" w:rsidRPr="00B03D55" w:rsidRDefault="0051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9A666" w:rsidR="00240DC4" w:rsidRPr="00B03D55" w:rsidRDefault="0051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6A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E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F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71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4463E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62ED6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BDFB2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7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4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B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A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7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3A913" w:rsidR="001835FB" w:rsidRPr="00DA1511" w:rsidRDefault="00516F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1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620A7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D2AB2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1EEF3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0BE4A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C2D43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A7C17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A9A33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F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B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8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1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1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7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A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125D0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1BF3D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E2C88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D6455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8F77F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C72E8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EC1F0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4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2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F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E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B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0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2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A50ED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90D15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AEFC5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DC364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18BF6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75715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3D003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F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7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D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D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3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4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5534E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8C4FE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2036A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CD1CC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5BCB9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FB693" w:rsidR="009A6C64" w:rsidRPr="00730585" w:rsidRDefault="0051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55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9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A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9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9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5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C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40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6F7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