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81BB" w:rsidR="0061148E" w:rsidRPr="00C61931" w:rsidRDefault="00306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1A06" w:rsidR="0061148E" w:rsidRPr="00C61931" w:rsidRDefault="00306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6AAA4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D3605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DB139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5A159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F891F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E5351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C453C" w:rsidR="00B87ED3" w:rsidRPr="00944D28" w:rsidRDefault="0030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2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4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5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F029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F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3FB89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E277A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4EA5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52BBB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88569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C500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4FED9" w:rsidR="00B87ED3" w:rsidRPr="00944D28" w:rsidRDefault="0030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B6448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C5D4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24C9E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80C8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009F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E06E8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F1CE1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0851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B561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19A26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94345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FA730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AA74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E28F2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C4856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58076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F48A7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BF880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C70EE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7901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5FB6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ADF35" w:rsidR="00B87ED3" w:rsidRPr="00944D28" w:rsidRDefault="0030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D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4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B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8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1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1F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8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7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C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49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