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18C5" w:rsidR="0061148E" w:rsidRPr="00944D28" w:rsidRDefault="00EA4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B2E1" w:rsidR="0061148E" w:rsidRPr="004A7085" w:rsidRDefault="00EA4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8F84E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DFE5C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D53E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EDCDE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EE881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6FE03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F6C44" w:rsidR="00B87ED3" w:rsidRPr="00944D28" w:rsidRDefault="00EA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0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4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3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6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7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6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55688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B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F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1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5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C5C0A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0396F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3D56E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8BE36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E72F3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3FE90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2BB7D" w:rsidR="00B87ED3" w:rsidRPr="00944D28" w:rsidRDefault="00EA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BCB1E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A9C38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8387A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07A1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47C7D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4F286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8A517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2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6709D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E9B36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9D130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D50D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EB913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E0B3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486D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9F6D2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7FE5D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FE97D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24B96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05437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7A6B6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05E07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218C4" w:rsidR="00B87ED3" w:rsidRPr="00944D28" w:rsidRDefault="00EA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C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7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D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0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9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8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1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B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5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8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E0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2022-10-19T11:25:00.0000000Z</dcterms:modified>
</coreProperties>
</file>