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3FB27" w:rsidR="00380DB3" w:rsidRPr="0068293E" w:rsidRDefault="00AA7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F711E" w:rsidR="00380DB3" w:rsidRPr="0068293E" w:rsidRDefault="00AA7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AB82B" w:rsidR="00240DC4" w:rsidRPr="00B03D55" w:rsidRDefault="00AA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305B4" w:rsidR="00240DC4" w:rsidRPr="00B03D55" w:rsidRDefault="00AA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04485" w:rsidR="00240DC4" w:rsidRPr="00B03D55" w:rsidRDefault="00AA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823A5" w:rsidR="00240DC4" w:rsidRPr="00B03D55" w:rsidRDefault="00AA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05A89" w:rsidR="00240DC4" w:rsidRPr="00B03D55" w:rsidRDefault="00AA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66F71" w:rsidR="00240DC4" w:rsidRPr="00B03D55" w:rsidRDefault="00AA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EFF59" w:rsidR="00240DC4" w:rsidRPr="00B03D55" w:rsidRDefault="00AA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35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A2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90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6DB3A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7E9EC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70EF5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F0132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F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3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1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4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5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5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D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699DC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F6835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75104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FA9C0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80C61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2B012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0FBEA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9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D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B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F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F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9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D148F" w:rsidR="001835FB" w:rsidRPr="00DA1511" w:rsidRDefault="00AA7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F02CD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B9EF1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14394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3F26F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C4E8E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475A4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FE0D8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B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D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A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DA857" w:rsidR="001835FB" w:rsidRPr="00DA1511" w:rsidRDefault="00AA7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E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1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1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91F75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C2AEA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1AF09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E59CB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B3E62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6E6E0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8B4CB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8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7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4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7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5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3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C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B87C8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8E848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8B965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7CD0F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77C06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7557B" w:rsidR="009A6C64" w:rsidRPr="00730585" w:rsidRDefault="00AA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0C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5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3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D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2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D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7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9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7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7A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