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35384" w:rsidR="00380DB3" w:rsidRPr="0068293E" w:rsidRDefault="00914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B5798F" w:rsidR="00380DB3" w:rsidRPr="0068293E" w:rsidRDefault="00914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33446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ACC9E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B3D64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EF9D6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06C73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EEE40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B049D" w:rsidR="00240DC4" w:rsidRPr="00B03D55" w:rsidRDefault="00914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52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6CA13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E2E6F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86764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81537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6A827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1D346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C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2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8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3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2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D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2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389C3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EF443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509BB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DBAF4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2AE87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983AD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B2DBE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8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D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3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A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E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D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6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3EAFB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9AA6F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789C4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25608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E54EA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1FEAB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05C14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A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C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D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B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C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3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9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08E59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81410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90D58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EC426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90818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845AB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0CAD6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1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6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1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C7D90" w:rsidR="001835FB" w:rsidRPr="00DA1511" w:rsidRDefault="00914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8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5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2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D7CE6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24E43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A107A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C009E" w:rsidR="009A6C64" w:rsidRPr="00730585" w:rsidRDefault="0091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3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10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C5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D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1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7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0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4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4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E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216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