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64B52" w:rsidR="0061148E" w:rsidRPr="00C834E2" w:rsidRDefault="00EE4E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E639" w:rsidR="0061148E" w:rsidRPr="00C834E2" w:rsidRDefault="00EE4E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D27A3" w:rsidR="00B87ED3" w:rsidRPr="00944D28" w:rsidRDefault="00EE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2E7D8" w:rsidR="00B87ED3" w:rsidRPr="00944D28" w:rsidRDefault="00EE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2BCC8" w:rsidR="00B87ED3" w:rsidRPr="00944D28" w:rsidRDefault="00EE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1946E" w:rsidR="00B87ED3" w:rsidRPr="00944D28" w:rsidRDefault="00EE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2BA1A" w:rsidR="00B87ED3" w:rsidRPr="00944D28" w:rsidRDefault="00EE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51C83" w:rsidR="00B87ED3" w:rsidRPr="00944D28" w:rsidRDefault="00EE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89525" w:rsidR="00B87ED3" w:rsidRPr="00944D28" w:rsidRDefault="00EE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3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E0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6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1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70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E1F1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31E27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F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E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3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B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C913D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4B8C6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55DA1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5477C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E3A51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69F18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19955" w:rsidR="00B87ED3" w:rsidRPr="00944D28" w:rsidRDefault="00EE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6FF5" w:rsidR="00B87ED3" w:rsidRPr="00944D28" w:rsidRDefault="00EE4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4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2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B2824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794FD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0A8C4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69269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9B121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01A7F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1C7AE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0CD9B" w:rsidR="00B87ED3" w:rsidRPr="00944D28" w:rsidRDefault="00EE4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541BA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A5A5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69EB2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F6513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327A0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2CB5A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EBFB1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7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2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1F554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9D14B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54BED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3721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81AF6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C9E99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7C42B" w:rsidR="00B87ED3" w:rsidRPr="00944D28" w:rsidRDefault="00EE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E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02B2E" w:rsidR="00B87ED3" w:rsidRPr="00944D28" w:rsidRDefault="00EE4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E9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