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2973" w:rsidR="0061148E" w:rsidRPr="00944D28" w:rsidRDefault="00E03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3027" w:rsidR="0061148E" w:rsidRPr="004A7085" w:rsidRDefault="00E03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2A5DBA" w:rsidR="00E22E60" w:rsidRPr="007D5604" w:rsidRDefault="00E03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329D57" w:rsidR="00E22E60" w:rsidRPr="007D5604" w:rsidRDefault="00E03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870FF2" w:rsidR="00E22E60" w:rsidRPr="007D5604" w:rsidRDefault="00E03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F147D6" w:rsidR="00E22E60" w:rsidRPr="007D5604" w:rsidRDefault="00E03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7740B2" w:rsidR="00E22E60" w:rsidRPr="007D5604" w:rsidRDefault="00E03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9CB974" w:rsidR="00E22E60" w:rsidRPr="007D5604" w:rsidRDefault="00E03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561897" w:rsidR="00E22E60" w:rsidRPr="007D5604" w:rsidRDefault="00E03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11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AA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4F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F1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3F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D2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4B21F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1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3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CEE3B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A6CF7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DAB96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F3E5C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FB194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4351B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72FBE" w:rsidR="00B87ED3" w:rsidRPr="007D5604" w:rsidRDefault="00E0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16C41" w:rsidR="00B87ED3" w:rsidRPr="00944D28" w:rsidRDefault="00E0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B41FB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D1E98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B4AB0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EC70A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90F5C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85DDC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E7EE3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67851" w:rsidR="00B87ED3" w:rsidRPr="00944D28" w:rsidRDefault="00E0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00E08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7BC48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A9C89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FA726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1D247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51851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9BE72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BE4C3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B834B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5080F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7D236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82D82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D9342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30328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C11E5" w:rsidR="00B87ED3" w:rsidRPr="00944D28" w:rsidRDefault="00E0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72925B" w:rsidR="00B87ED3" w:rsidRPr="007D5604" w:rsidRDefault="00E0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ADF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034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FFE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1DB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A25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DF50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6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D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E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E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316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