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0EE11" w:rsidR="0061148E" w:rsidRPr="008F69F5" w:rsidRDefault="00CF0F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68F0B" w:rsidR="0061148E" w:rsidRPr="008F69F5" w:rsidRDefault="00CF0F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BDEF71" w:rsidR="00B87ED3" w:rsidRPr="008F69F5" w:rsidRDefault="00CF0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2C18F" w:rsidR="00B87ED3" w:rsidRPr="008F69F5" w:rsidRDefault="00CF0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3E724C" w:rsidR="00B87ED3" w:rsidRPr="008F69F5" w:rsidRDefault="00CF0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737EE" w:rsidR="00B87ED3" w:rsidRPr="008F69F5" w:rsidRDefault="00CF0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15979" w:rsidR="00B87ED3" w:rsidRPr="008F69F5" w:rsidRDefault="00CF0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B6444" w:rsidR="00B87ED3" w:rsidRPr="008F69F5" w:rsidRDefault="00CF0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787A9" w:rsidR="00B87ED3" w:rsidRPr="008F69F5" w:rsidRDefault="00CF0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A6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CE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39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E1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6E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6CF2E" w:rsidR="00B87ED3" w:rsidRPr="008F69F5" w:rsidRDefault="00CF0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ACFF3" w:rsidR="00B87ED3" w:rsidRPr="008F69F5" w:rsidRDefault="00CF0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5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4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E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3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7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6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87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73855" w:rsidR="00B87ED3" w:rsidRPr="008F69F5" w:rsidRDefault="00CF0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22844" w:rsidR="00B87ED3" w:rsidRPr="008F69F5" w:rsidRDefault="00CF0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AA674" w:rsidR="00B87ED3" w:rsidRPr="008F69F5" w:rsidRDefault="00CF0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852AA" w:rsidR="00B87ED3" w:rsidRPr="008F69F5" w:rsidRDefault="00CF0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C6C6B" w:rsidR="00B87ED3" w:rsidRPr="008F69F5" w:rsidRDefault="00CF0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9BDB6" w:rsidR="00B87ED3" w:rsidRPr="008F69F5" w:rsidRDefault="00CF0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5BF87" w:rsidR="00B87ED3" w:rsidRPr="008F69F5" w:rsidRDefault="00CF0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8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F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0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8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F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1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89FA8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80505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81E7A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3A785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76554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35EAF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4C69E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1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5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5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E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7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4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4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F14B1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EFDA1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C1757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E81C7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A0066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C644E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85560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9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8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66652" w:rsidR="00B87ED3" w:rsidRPr="00944D28" w:rsidRDefault="00CF0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E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0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F1E5F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C5CFB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A9EC9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333A6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E371E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C5A09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6B6B5" w:rsidR="00B87ED3" w:rsidRPr="008F69F5" w:rsidRDefault="00CF0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C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7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A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5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6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C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FA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2022-10-20T00:16:00.0000000Z</dcterms:modified>
</coreProperties>
</file>