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E9AB" w:rsidR="0061148E" w:rsidRPr="00944D28" w:rsidRDefault="00FC4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9B70" w:rsidR="0061148E" w:rsidRPr="004A7085" w:rsidRDefault="00FC4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D37E3" w:rsidR="00A67F55" w:rsidRPr="00944D28" w:rsidRDefault="00FC4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03E20" w:rsidR="00A67F55" w:rsidRPr="00944D28" w:rsidRDefault="00FC4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42EF9" w:rsidR="00A67F55" w:rsidRPr="00944D28" w:rsidRDefault="00FC4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70A5C" w:rsidR="00A67F55" w:rsidRPr="00944D28" w:rsidRDefault="00FC4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ECBE7" w:rsidR="00A67F55" w:rsidRPr="00944D28" w:rsidRDefault="00FC4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2E18F" w:rsidR="00A67F55" w:rsidRPr="00944D28" w:rsidRDefault="00FC4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5903A" w:rsidR="00A67F55" w:rsidRPr="00944D28" w:rsidRDefault="00FC4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7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F9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2A84B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FD615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1C1BB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41D7A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6CFE1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A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4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B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C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AC187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33196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3E4AC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C5535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47606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D88D9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CCF5C" w:rsidR="00B87ED3" w:rsidRPr="00944D28" w:rsidRDefault="00F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B4C2" w:rsidR="00B87ED3" w:rsidRPr="00944D28" w:rsidRDefault="00FC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8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11E7" w:rsidR="00B87ED3" w:rsidRPr="00944D28" w:rsidRDefault="00FC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0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7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BF9F1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EB7C8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D196C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1DFC4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C7A62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E1E68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0B8BE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D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2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0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1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7B36F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38C0B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B7639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EB928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A044E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FBDF7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06CDB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2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7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C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9C7A2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EAFE7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32C65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9E90A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7829C" w:rsidR="00B87ED3" w:rsidRPr="00944D28" w:rsidRDefault="00F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E8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E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9D494" w:rsidR="00B87ED3" w:rsidRPr="00944D28" w:rsidRDefault="00FC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E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B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E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A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D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5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