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ED95E" w:rsidR="00380DB3" w:rsidRPr="0068293E" w:rsidRDefault="00E950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D5FD1" w:rsidR="00380DB3" w:rsidRPr="0068293E" w:rsidRDefault="00E950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DA884" w:rsidR="00240DC4" w:rsidRPr="00B03D55" w:rsidRDefault="00E95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B6564" w:rsidR="00240DC4" w:rsidRPr="00B03D55" w:rsidRDefault="00E95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C9C0E" w:rsidR="00240DC4" w:rsidRPr="00B03D55" w:rsidRDefault="00E95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3A42E" w:rsidR="00240DC4" w:rsidRPr="00B03D55" w:rsidRDefault="00E95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23946" w:rsidR="00240DC4" w:rsidRPr="00B03D55" w:rsidRDefault="00E95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2C608" w:rsidR="00240DC4" w:rsidRPr="00B03D55" w:rsidRDefault="00E95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33EEC" w:rsidR="00240DC4" w:rsidRPr="00B03D55" w:rsidRDefault="00E950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1C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4B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FBB26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97203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EE616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658A8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5D2BD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9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A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E781C" w:rsidR="001835FB" w:rsidRPr="00DA1511" w:rsidRDefault="00E95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7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D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4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2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30725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34745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74A46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34556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5B82E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D20A6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07CFB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5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1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9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7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7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A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7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176ED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69DA4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E5F7C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1D939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98E91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FEF5E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AA1C4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C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A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2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7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F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E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C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2BE23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0878C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39F85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320F9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FF78C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3C760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39149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5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C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B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4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8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4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9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748A3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E3A71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81D4B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24DEA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19B99" w:rsidR="009A6C64" w:rsidRPr="00730585" w:rsidRDefault="00E9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88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AF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A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4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8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3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B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3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9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5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0F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