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03938" w:rsidR="00380DB3" w:rsidRPr="0068293E" w:rsidRDefault="000900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968DB" w:rsidR="00380DB3" w:rsidRPr="0068293E" w:rsidRDefault="000900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4142C" w:rsidR="00240DC4" w:rsidRPr="00B03D55" w:rsidRDefault="0009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DC9A4" w:rsidR="00240DC4" w:rsidRPr="00B03D55" w:rsidRDefault="0009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F7A58" w:rsidR="00240DC4" w:rsidRPr="00B03D55" w:rsidRDefault="0009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2BB58" w:rsidR="00240DC4" w:rsidRPr="00B03D55" w:rsidRDefault="0009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2BCFD" w:rsidR="00240DC4" w:rsidRPr="00B03D55" w:rsidRDefault="0009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0952C" w:rsidR="00240DC4" w:rsidRPr="00B03D55" w:rsidRDefault="0009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3415D" w:rsidR="00240DC4" w:rsidRPr="00B03D55" w:rsidRDefault="0009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8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F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0C5A9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991F7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25B7C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68260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79567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4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2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255FD" w:rsidR="001835FB" w:rsidRPr="00DA1511" w:rsidRDefault="000900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1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C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4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B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298C2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334D1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7FF63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0CD0A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030EB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EC23A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30D5A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B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4FDF1" w:rsidR="001835FB" w:rsidRPr="00DA1511" w:rsidRDefault="000900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D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A5BA3" w:rsidR="001835FB" w:rsidRPr="00DA1511" w:rsidRDefault="000900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1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E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4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A220F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93AFA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14E80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016D5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72D08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754F2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81875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9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8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D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8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7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2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F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07D3E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E0C3E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8D553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0563C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F6EB8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126E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4E4F1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1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8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C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9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7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0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F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4924F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2EFC9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697CD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F77A9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9EDC3" w:rsidR="009A6C64" w:rsidRPr="00730585" w:rsidRDefault="0009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7E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53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D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5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A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E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3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9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C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0F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