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2255D3" w:rsidR="00355D4C" w:rsidRPr="004A7085" w:rsidRDefault="00612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9FEF6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4D369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57E3E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06122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B373E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19596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C87BC" w:rsidR="00B87ED3" w:rsidRPr="00944D28" w:rsidRDefault="00612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0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A2130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F2A6F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500C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0FF4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282A1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55FBD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8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68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F6FC4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6025E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B81DA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EB9B0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14CFB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633E8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056B4" w:rsidR="00B87ED3" w:rsidRPr="00944D28" w:rsidRDefault="00612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3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2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D7E1D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449E3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81D42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27C14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41F8F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04A69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8C2C3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3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7D3C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D137E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4DC37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7A718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A19D1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D44F8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ECD8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2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05868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0C738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3BA77" w:rsidR="00B87ED3" w:rsidRPr="00944D28" w:rsidRDefault="00612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9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4C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9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7A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291B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