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CDB7" w:rsidR="0061148E" w:rsidRPr="00177744" w:rsidRDefault="009A4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4CAE8" w:rsidR="0061148E" w:rsidRPr="00177744" w:rsidRDefault="009A4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BC3E4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5DFC3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79B9B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0F603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850B3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AE2D7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31B21" w:rsidR="00983D57" w:rsidRPr="00177744" w:rsidRDefault="009A4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579EC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8F7BD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FB227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3584C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B418C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1E348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BAE55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3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4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2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F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E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9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B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1F18E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13D50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5373A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CF125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EFB01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355A1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18962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C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9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4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B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0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8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0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ED55A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D5F33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1768B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A89A1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9210B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7DD4A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53109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B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A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D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E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76BAF" w:rsidR="00B87ED3" w:rsidRPr="00177744" w:rsidRDefault="009A4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1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7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3FAFE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74DEC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D0EA3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A2AC8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2A93D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4366B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62D6B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D7A75" w:rsidR="00B87ED3" w:rsidRPr="00177744" w:rsidRDefault="009A4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5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7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8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3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8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9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8992D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33FB0" w:rsidR="00B87ED3" w:rsidRPr="00177744" w:rsidRDefault="009A4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D1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57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15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F4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19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9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F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B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F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D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E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C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2022-10-20T02:59:00.0000000Z</dcterms:modified>
</coreProperties>
</file>