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23CF" w:rsidR="0061148E" w:rsidRPr="00177744" w:rsidRDefault="00967F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00AC" w:rsidR="0061148E" w:rsidRPr="00177744" w:rsidRDefault="00967F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8253B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5553E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01826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B357F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7B838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A986A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C063D" w:rsidR="00983D57" w:rsidRPr="00177744" w:rsidRDefault="00967F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73A58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4F335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0C1D2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0E632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0C4B9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8088F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90476E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5F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3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8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B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7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D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1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CE119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D4658A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0301C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44AF0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92ED5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09720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208C1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4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8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2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B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6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28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6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F6995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9B941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3EB16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F6BB3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23400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D579F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83A0C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26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74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E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3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1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7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A1C51" w:rsidR="00B87ED3" w:rsidRPr="00177744" w:rsidRDefault="00967F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77221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3C8C7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9EFC8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94088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1EF00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27CD2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0878C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B14BB" w:rsidR="00B87ED3" w:rsidRPr="00177744" w:rsidRDefault="00967F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A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0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D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A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B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C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5780A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0C803" w:rsidR="00B87ED3" w:rsidRPr="00177744" w:rsidRDefault="00967F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E8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71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C46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F7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AD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AD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6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7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B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2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5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B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F8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2022-10-19T21:21:00.0000000Z</dcterms:modified>
</coreProperties>
</file>