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2C73" w:rsidR="0061148E" w:rsidRPr="00944D28" w:rsidRDefault="00735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3AB4" w:rsidR="0061148E" w:rsidRPr="004A7085" w:rsidRDefault="00735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32347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D1137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B251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ED607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DD2E4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B22F3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B925B" w:rsidR="00B87ED3" w:rsidRPr="00944D28" w:rsidRDefault="0073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2CFC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5CFF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E9178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8E25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7B2F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39AD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90D52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C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578D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3728E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F523D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049F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9FA9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D06B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60ED" w:rsidR="00B87ED3" w:rsidRPr="00944D28" w:rsidRDefault="0073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FE2F8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FAD5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225DB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83F7D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B5CB3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5896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0FC9A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A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16B8E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EDCC4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E6DF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C9D8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B2AE0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1237C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0750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E95B9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56A9" w:rsidR="00B87ED3" w:rsidRPr="00944D28" w:rsidRDefault="0073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1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A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FF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2022-10-19T07:44:00.0000000Z</dcterms:modified>
</coreProperties>
</file>