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D803" w:rsidR="0061148E" w:rsidRPr="00177744" w:rsidRDefault="00162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90136" w:rsidR="0061148E" w:rsidRPr="00177744" w:rsidRDefault="00162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C4D90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113CD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53910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E9942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3EB5B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ADE8C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AF187" w:rsidR="00983D57" w:rsidRPr="00177744" w:rsidRDefault="00162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02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57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5D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36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C2EE3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BEE595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C77E5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5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2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5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9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F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A6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10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1F797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DCAC4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33224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60678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0176C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54FCDC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66B41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4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8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77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2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4F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5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D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70A38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EA952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C1A10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4CFAB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CC3DE5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37775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89392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F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42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0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F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F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A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41461" w:rsidR="00B87ED3" w:rsidRPr="00177744" w:rsidRDefault="001626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696D6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7A538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3B59C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CC9B6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C51AD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55230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3B040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57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A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B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3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06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E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D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32FEE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10E7B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8476CF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36E59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07365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08F37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038B8" w:rsidR="00B87ED3" w:rsidRPr="00177744" w:rsidRDefault="00162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F2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5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E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D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27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2F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6CB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6F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2022-10-20T01:18:00.0000000Z</dcterms:modified>
</coreProperties>
</file>