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C7111" w:rsidR="0061148E" w:rsidRPr="00812946" w:rsidRDefault="001F31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DB5F" w:rsidR="0061148E" w:rsidRPr="00812946" w:rsidRDefault="001F31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54B20" w:rsidR="00673BC7" w:rsidRPr="00812946" w:rsidRDefault="001F3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099FF" w:rsidR="00673BC7" w:rsidRPr="00812946" w:rsidRDefault="001F3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4DB59" w:rsidR="00673BC7" w:rsidRPr="00812946" w:rsidRDefault="001F3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7AF85" w:rsidR="00673BC7" w:rsidRPr="00812946" w:rsidRDefault="001F3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C5EA1" w:rsidR="00673BC7" w:rsidRPr="00812946" w:rsidRDefault="001F3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7221C" w:rsidR="00673BC7" w:rsidRPr="00812946" w:rsidRDefault="001F3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136C6" w:rsidR="00673BC7" w:rsidRPr="00812946" w:rsidRDefault="001F31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CB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F2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26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ED4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12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8A5AF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4B458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07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8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5F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B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AB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6B212" w:rsidR="00B87ED3" w:rsidRPr="00812946" w:rsidRDefault="001F31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76B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8F102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401E1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9E692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52703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4C230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8948D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D5A88" w:rsidR="00B87ED3" w:rsidRPr="00812946" w:rsidRDefault="001F3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2C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E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7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8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8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7D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D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4FBAB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311B2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ED177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1925E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93F56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5F63D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C2D13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A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AA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A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8E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9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43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F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934FD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98AC0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48C25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100F1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40E15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B497A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7F2F4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28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B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12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F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F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7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03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4E4FD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5BBD7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5EDDB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006C4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1BD70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E9189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CA37F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B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40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D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05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D7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E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2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C3C0E9" w:rsidR="00B87ED3" w:rsidRPr="00812946" w:rsidRDefault="001F3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967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7D0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FD38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6527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1CBE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A95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C7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2C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4A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A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9A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5E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A6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311D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