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2B34" w:rsidR="0061148E" w:rsidRPr="0035681E" w:rsidRDefault="00D647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96142" w:rsidR="0061148E" w:rsidRPr="0035681E" w:rsidRDefault="00D647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7211A" w:rsidR="00CD0676" w:rsidRPr="00944D28" w:rsidRDefault="00D6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FD942" w:rsidR="00CD0676" w:rsidRPr="00944D28" w:rsidRDefault="00D6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415CD" w:rsidR="00CD0676" w:rsidRPr="00944D28" w:rsidRDefault="00D6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BC6BC" w:rsidR="00CD0676" w:rsidRPr="00944D28" w:rsidRDefault="00D6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213AE" w:rsidR="00CD0676" w:rsidRPr="00944D28" w:rsidRDefault="00D6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1874A" w:rsidR="00CD0676" w:rsidRPr="00944D28" w:rsidRDefault="00D6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3D7F0" w:rsidR="00CD0676" w:rsidRPr="00944D28" w:rsidRDefault="00D6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4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D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EA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C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3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440AE" w:rsidR="00B87ED3" w:rsidRPr="00944D28" w:rsidRDefault="00D6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6ECB0" w:rsidR="00B87ED3" w:rsidRPr="00944D28" w:rsidRDefault="00D6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F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2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D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B221A" w:rsidR="00B87ED3" w:rsidRPr="00944D28" w:rsidRDefault="00D6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48C27" w:rsidR="00B87ED3" w:rsidRPr="00944D28" w:rsidRDefault="00D6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41926" w:rsidR="00B87ED3" w:rsidRPr="00944D28" w:rsidRDefault="00D6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0A38B" w:rsidR="00B87ED3" w:rsidRPr="00944D28" w:rsidRDefault="00D6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3A12C" w:rsidR="00B87ED3" w:rsidRPr="00944D28" w:rsidRDefault="00D6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BC74F" w:rsidR="00B87ED3" w:rsidRPr="00944D28" w:rsidRDefault="00D6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AE9F3" w:rsidR="00B87ED3" w:rsidRPr="00944D28" w:rsidRDefault="00D6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8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1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3BDB" w:rsidR="00B87ED3" w:rsidRPr="00944D28" w:rsidRDefault="00D64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E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A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A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D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F68F5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CF524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427D5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6618F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9203D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BAE9E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9E062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5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6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6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1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082F5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D87D4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7B5DF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D6B1F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62CF8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A1FEB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74F2A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0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9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3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7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7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4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14DBE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DB3CC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402BA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F79E5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5FCF6" w:rsidR="00B87ED3" w:rsidRPr="00944D28" w:rsidRDefault="00D6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F2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78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0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9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D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7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