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2C711" w:rsidR="00061896" w:rsidRPr="005F4693" w:rsidRDefault="00686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42F11" w:rsidR="00061896" w:rsidRPr="00E407AC" w:rsidRDefault="00686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609F9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B94B1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B4B2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213D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C164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DF4D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7148C" w:rsidR="00FC15B4" w:rsidRPr="00D11D17" w:rsidRDefault="006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D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0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A4D0F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7028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8F47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A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3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B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6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B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7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C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F9F6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55E0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5E84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02252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A01BC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68B7D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F4B7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5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8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6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1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1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2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C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CF742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8339D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4F9D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6612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B2A9E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C6A9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2D6D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6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0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2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9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E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F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7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C4C96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8C5A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BF03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D5BB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1F9F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F123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6902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2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0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A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F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C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0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3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CCE37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2130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1CD7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BB6AD" w:rsidR="009A6C64" w:rsidRPr="00C2583D" w:rsidRDefault="006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9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F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78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D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B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4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E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E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6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