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5653" w:rsidR="0061148E" w:rsidRPr="00C61931" w:rsidRDefault="00130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1C85" w:rsidR="0061148E" w:rsidRPr="00C61931" w:rsidRDefault="00130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FBD6E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20812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047F6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C5B4C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2A36E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CC9A3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18E01" w:rsidR="00B87ED3" w:rsidRPr="00944D28" w:rsidRDefault="0013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A899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214F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6E0C6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E6C85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5E14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C804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AD5F" w:rsidR="00B87ED3" w:rsidRPr="00944D28" w:rsidRDefault="00130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7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3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4746A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F2BA7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69270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5A93E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1A3B8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D25B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04EDE" w:rsidR="00B87ED3" w:rsidRPr="00944D28" w:rsidRDefault="0013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33E15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FA457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217E3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56A5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1A186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D0D76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B396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C77F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6AE1E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8660C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2AFDE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D2586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29EAB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9EE0E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26213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C98E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0A000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3E9B" w:rsidR="00B87ED3" w:rsidRPr="00944D28" w:rsidRDefault="0013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4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7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2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2022-10-19T14:10:00.0000000Z</dcterms:modified>
</coreProperties>
</file>