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20C8E" w:rsidR="00380DB3" w:rsidRPr="0068293E" w:rsidRDefault="00C62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D2C89" w:rsidR="00380DB3" w:rsidRPr="0068293E" w:rsidRDefault="00C62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8CE76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83991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78759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B2FAD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CFF5E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48764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15FB4" w:rsidR="00240DC4" w:rsidRPr="00B03D55" w:rsidRDefault="00C62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2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CF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33E0D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D7603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AFA40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7EDF7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83595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D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8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CEE94" w:rsidR="001835FB" w:rsidRPr="00DA1511" w:rsidRDefault="00C62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C4602" w:rsidR="001835FB" w:rsidRPr="00DA1511" w:rsidRDefault="00C62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2A87A" w:rsidR="001835FB" w:rsidRPr="00DA1511" w:rsidRDefault="00C62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0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C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24DDE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66356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9074E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069D4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0DFF9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7FE46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B43A7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2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D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9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8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D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2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F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02408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DC12E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3EBD3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284CA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25C82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86370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EEDEB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32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3EFD9" w:rsidR="001835FB" w:rsidRPr="00DA1511" w:rsidRDefault="00C62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A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D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3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B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A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34975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B76DD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3CC4D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F0C2D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9DA88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74D0E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4BF80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5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C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1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3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1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3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3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4A8DB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D0332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09EE2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7D914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8CAB4" w:rsidR="009A6C64" w:rsidRPr="00730585" w:rsidRDefault="00C62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F8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CB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E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0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C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F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5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D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5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6D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