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EDF008" w:rsidR="0061148E" w:rsidRPr="009231D2" w:rsidRDefault="006E51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32229" w:rsidR="0061148E" w:rsidRPr="009231D2" w:rsidRDefault="006E51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24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3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94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4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6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9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E6ABA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6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4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20D2F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E0C68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2145B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C099F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82C7B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24CF24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2AAA3" w:rsidR="00B87ED3" w:rsidRPr="00944D28" w:rsidRDefault="006E5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0BAE" w:rsidR="00B87ED3" w:rsidRPr="00944D28" w:rsidRDefault="006E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B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79640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A88AE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BE3C4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9CACE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34215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1FAD6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2ACA3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D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0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C9623" w:rsidR="00B87ED3" w:rsidRPr="00944D28" w:rsidRDefault="006E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7C18C2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07622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AB640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FD8D9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16078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C6BE1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D8EC2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3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A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D8E63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CE288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4A5E6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F8C2A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B2171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ED26D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F1A87C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C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9D9B" w:rsidR="00B87ED3" w:rsidRPr="00944D28" w:rsidRDefault="006E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F405" w:rsidR="00B87ED3" w:rsidRPr="00944D28" w:rsidRDefault="006E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B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D1DC99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69ED66" w:rsidR="00B87ED3" w:rsidRPr="00944D28" w:rsidRDefault="006E5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55E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D3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92E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0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E8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8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2D72E" w:rsidR="00B87ED3" w:rsidRPr="00944D28" w:rsidRDefault="006E5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9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0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8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4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1B9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