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B717" w:rsidR="0061148E" w:rsidRPr="00177744" w:rsidRDefault="00D76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8097" w:rsidR="0061148E" w:rsidRPr="00177744" w:rsidRDefault="00D76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CA01F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16BA2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67D8F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33E01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16DBD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54377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D4C98" w:rsidR="004A6494" w:rsidRPr="00177744" w:rsidRDefault="00D76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8E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D2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2A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7F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23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EB4C2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007FA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7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4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D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4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2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9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E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45BE3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E846A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5B6B1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28D9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0953B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F9056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B64D1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5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A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E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3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9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1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7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5CBFB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B339F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6CD1F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C6BD7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DE291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025E9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2CF22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F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8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8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1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9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B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1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7F7D6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1266B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C60BB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DDEB5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374F8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6901D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F7A72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B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B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7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5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B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C3579" w:rsidR="00B87ED3" w:rsidRPr="00177744" w:rsidRDefault="00D76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9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2D522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E9274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63C98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E1415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5C36D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8C076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70330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7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5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F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5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6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C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2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704124" w:rsidR="00B87ED3" w:rsidRPr="00177744" w:rsidRDefault="00D7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50E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46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AED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5C9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AC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0CA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F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AE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9F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0E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3D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8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6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0E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2022-10-12T23:24:00.0000000Z</dcterms:modified>
</coreProperties>
</file>