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88CA" w:rsidR="0061148E" w:rsidRPr="00177744" w:rsidRDefault="00947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A457A" w:rsidR="0061148E" w:rsidRPr="00177744" w:rsidRDefault="00947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E3186" w:rsidR="004A6494" w:rsidRPr="00177744" w:rsidRDefault="00947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859FB" w:rsidR="004A6494" w:rsidRPr="00177744" w:rsidRDefault="00947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F2BF7" w:rsidR="004A6494" w:rsidRPr="00177744" w:rsidRDefault="00947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70415" w:rsidR="004A6494" w:rsidRPr="00177744" w:rsidRDefault="00947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F2FDA" w:rsidR="004A6494" w:rsidRPr="00177744" w:rsidRDefault="00947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5D814" w:rsidR="004A6494" w:rsidRPr="00177744" w:rsidRDefault="00947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E38CD0" w:rsidR="004A6494" w:rsidRPr="00177744" w:rsidRDefault="00947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83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96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66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3E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99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BDD5B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CE20A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3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F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5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6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D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7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8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82345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AE212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8E6BE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BE3E1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EDC43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32DED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6CC4F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D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F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78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1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4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5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8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1E45F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28C48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B61DD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212BC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160F5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9498C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85BBE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2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C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6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5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1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7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4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27B1F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8DD70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D1488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2C196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9C2BA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807F3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28F1B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A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3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9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9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0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5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8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D847F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807AF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17E7D6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D4C09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239F3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EEADB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837FF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0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8C328" w:rsidR="00B87ED3" w:rsidRPr="00177744" w:rsidRDefault="00947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5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A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5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4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8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7414EC" w:rsidR="00B87ED3" w:rsidRPr="00177744" w:rsidRDefault="0094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882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D98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DD1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07D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FB1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6CF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53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2B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A5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BB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DB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7E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98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DB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2022-10-12T10:28:00.0000000Z</dcterms:modified>
</coreProperties>
</file>