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19DE" w:rsidR="0061148E" w:rsidRPr="00C61931" w:rsidRDefault="00460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3708" w:rsidR="0061148E" w:rsidRPr="00C61931" w:rsidRDefault="00460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1B1AF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33AFA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9B094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347AF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1F6BE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53B3A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C5181" w:rsidR="00B87ED3" w:rsidRPr="00944D28" w:rsidRDefault="0046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9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7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B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0C503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1F040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B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4B98E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6FD73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085C1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74D74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92BA0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D842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EA323" w:rsidR="00B87ED3" w:rsidRPr="00944D28" w:rsidRDefault="0046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D510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30E8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AC758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56FC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8B635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7F3CA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82C5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5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A12F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1CA4A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DDD91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F59B1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F91F5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72F61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22D0D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7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1564E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44D0C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C7AB2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45319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B43B3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12739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D9C84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31F5" w:rsidR="00B87ED3" w:rsidRPr="00944D28" w:rsidRDefault="0046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0E62" w:rsidR="00B87ED3" w:rsidRPr="00944D28" w:rsidRDefault="0046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E3CBD" w:rsidR="00B87ED3" w:rsidRPr="00944D28" w:rsidRDefault="0046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1F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32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3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8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2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8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C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A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C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E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A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C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090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