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CF97" w:rsidR="0061148E" w:rsidRPr="00C61931" w:rsidRDefault="00C33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3022" w:rsidR="0061148E" w:rsidRPr="00C61931" w:rsidRDefault="00C33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9DAF5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6EA65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E297E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DDB0D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A2E86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C2F8C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C8AB7" w:rsidR="00B87ED3" w:rsidRPr="00944D28" w:rsidRDefault="00C3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6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2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7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7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7608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7E0A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039C1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566D6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F4E7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009EB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86CBE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B5BAD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8AA7E" w:rsidR="00B87ED3" w:rsidRPr="00944D28" w:rsidRDefault="00C3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C894B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BFE95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6C79C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E4398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8B30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F6A39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A2AE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F680F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ABA6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D5F54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B6A3B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6B53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6E590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3C938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09DF9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7596F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DF4B6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2922C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99BC3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5039E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3AC3C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9B31" w:rsidR="00B87ED3" w:rsidRPr="00944D28" w:rsidRDefault="00C33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5E464" w:rsidR="00B87ED3" w:rsidRPr="00944D28" w:rsidRDefault="00C33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9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77425" w:rsidR="00B87ED3" w:rsidRPr="00944D28" w:rsidRDefault="00C3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E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5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3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9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7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7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0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9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388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