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5FD9" w:rsidR="0061148E" w:rsidRPr="00944D28" w:rsidRDefault="007A0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8DA6" w:rsidR="0061148E" w:rsidRPr="004A7085" w:rsidRDefault="007A0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79C8A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3141C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156C6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D555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F7BD2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24A3C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CF66C" w:rsidR="00B87ED3" w:rsidRPr="00944D28" w:rsidRDefault="007A0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F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F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2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477D9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F2998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3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8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CAB1" w:rsidR="00B87ED3" w:rsidRPr="00944D28" w:rsidRDefault="007A0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D2E1C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95153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E0D1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42B35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88FE4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BE303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1451F" w:rsidR="00B87ED3" w:rsidRPr="00944D28" w:rsidRDefault="007A0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CDC05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C3DAD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88091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233E1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36C8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72734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53236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C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E9648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48BC2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54C48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74932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97D26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C166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D18EB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64A65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ACD36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0B496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417C8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FF62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67B9F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57D3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DEFEB" w:rsidR="00B87ED3" w:rsidRPr="00944D28" w:rsidRDefault="007A0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0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C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3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E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2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D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C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D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3B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2022-10-12T01:00:00.0000000Z</dcterms:modified>
</coreProperties>
</file>