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B48F" w:rsidR="0061148E" w:rsidRPr="00812946" w:rsidRDefault="00A711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A022" w:rsidR="0061148E" w:rsidRPr="00812946" w:rsidRDefault="00A711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7669F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0385E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A583C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02A46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C0961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2EFB3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AC00C" w:rsidR="00673BC7" w:rsidRPr="00812946" w:rsidRDefault="00A711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21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68B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951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52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A8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156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04359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66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792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66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FC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D9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A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8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46272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F37E1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8A5D6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77231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2602F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E2BBB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40ECE" w:rsidR="00B87ED3" w:rsidRPr="00812946" w:rsidRDefault="00A711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7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9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B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4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C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7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8C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66300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C201D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36A69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24D2B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8B73AB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B6FA7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AEEF5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C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F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61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4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1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75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2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1BAF2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E20DB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48A87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6282C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F1EC7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CC380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2DA91F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DC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F3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34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FD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7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4B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B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677FD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3AA0F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4C122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E8686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68406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01956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4AD02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F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9F77" w:rsidR="00B87ED3" w:rsidRPr="00812946" w:rsidRDefault="00A711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A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A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E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58512F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94A1FF" w:rsidR="00B87ED3" w:rsidRPr="00812946" w:rsidRDefault="00A711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817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097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632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FA5A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A2A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F3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178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1F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35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A3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F9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8F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111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