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F537F8" w:rsidR="002534F3" w:rsidRPr="0068293E" w:rsidRDefault="00442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75BBDF" w:rsidR="002534F3" w:rsidRPr="0068293E" w:rsidRDefault="00442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6531E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C0924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10DD6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1C54B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70CD5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1DAF6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FF2DE" w:rsidR="002A7340" w:rsidRPr="00FF2AF3" w:rsidRDefault="00442B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51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E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72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C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B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C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54CF9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B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0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9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8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B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1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6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2E9B0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310C3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1D39E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01093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97AC5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C9386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62B75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B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6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0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8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7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4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D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4DEB0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288A0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FD7AB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ED33D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E44ED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BC47B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0C5F8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F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0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1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A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6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D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7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1FFEA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9FDFE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0336C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E5997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541D9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3D8C0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7D5F8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3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1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0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C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F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8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1CBED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1EC5A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3FE34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53674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08535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80497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2E9DD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9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5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D4FB8" w:rsidR="001835FB" w:rsidRPr="00DA1511" w:rsidRDefault="00442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2F712" w:rsidR="001835FB" w:rsidRPr="00DA1511" w:rsidRDefault="00442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3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5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2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AC41E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ED649" w:rsidR="009A6C64" w:rsidRPr="00730585" w:rsidRDefault="0044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A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14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9A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7D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40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F2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3F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C0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F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A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6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9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2B8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