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B770" w:rsidR="0061148E" w:rsidRPr="000C582F" w:rsidRDefault="00725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DD7A7" w:rsidR="0061148E" w:rsidRPr="000C582F" w:rsidRDefault="00725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44F4E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D3354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31E24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AC3F4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35388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B6A6A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0C4C4" w:rsidR="00B87ED3" w:rsidRPr="000C582F" w:rsidRDefault="0072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6F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85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E1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42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0B036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91D00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02D49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50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D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0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B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F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3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3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54433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305CA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5E52E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90B2A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04502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5C3B4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32D53" w:rsidR="00B87ED3" w:rsidRPr="000C582F" w:rsidRDefault="0072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0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5B20" w:rsidR="00B87ED3" w:rsidRPr="000C582F" w:rsidRDefault="00725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9A4DD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AF7D7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FA90D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B1ABE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C5D80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BCE1A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76F41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D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12C4D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8F1DF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0D35A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C9ACC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287FE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62639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74ABC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67A2" w:rsidR="00B87ED3" w:rsidRPr="000C582F" w:rsidRDefault="00725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7D210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0F8D1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228E0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0CA82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9C848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4E05B" w:rsidR="00B87ED3" w:rsidRPr="000C582F" w:rsidRDefault="0072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44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8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5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A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2022-10-12T12:24:00.0000000Z</dcterms:modified>
</coreProperties>
</file>