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85D3" w:rsidR="0061148E" w:rsidRPr="008F69F5" w:rsidRDefault="00CD5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ECBC" w:rsidR="0061148E" w:rsidRPr="008F69F5" w:rsidRDefault="00CD5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AD7B2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6117C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26997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E5A3A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BA53B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FE4A6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05BC8" w:rsidR="00B87ED3" w:rsidRPr="008F69F5" w:rsidRDefault="00CD5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3E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4A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8F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7742E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AE980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97ABF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0D233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0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AAD74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B3DB2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5CCEF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5FE79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92257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5EE01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956FC" w:rsidR="00B87ED3" w:rsidRPr="008F69F5" w:rsidRDefault="00CD5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BBBF3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CED10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854B8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A3CD2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9CE72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AFC26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2F5B8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AA64B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AD41D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6FFF8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71CD4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0DA51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50AC9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25DA6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14F17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9C605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97730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5E59B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98897" w:rsidR="00B87ED3" w:rsidRPr="008F69F5" w:rsidRDefault="00CD5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A0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6B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23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2022-10-12T22:44:00.0000000Z</dcterms:modified>
</coreProperties>
</file>