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40AB8" w:rsidR="00061896" w:rsidRPr="005F4693" w:rsidRDefault="00D91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2CCE76" w:rsidR="00061896" w:rsidRPr="00E407AC" w:rsidRDefault="00D91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C8D26" w:rsidR="00FC15B4" w:rsidRPr="00D11D17" w:rsidRDefault="00D91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96669" w:rsidR="00FC15B4" w:rsidRPr="00D11D17" w:rsidRDefault="00D91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3BDBC" w:rsidR="00FC15B4" w:rsidRPr="00D11D17" w:rsidRDefault="00D91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6663A" w:rsidR="00FC15B4" w:rsidRPr="00D11D17" w:rsidRDefault="00D91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81AE5" w:rsidR="00FC15B4" w:rsidRPr="00D11D17" w:rsidRDefault="00D91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C765B" w:rsidR="00FC15B4" w:rsidRPr="00D11D17" w:rsidRDefault="00D91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C5357" w:rsidR="00FC15B4" w:rsidRPr="00D11D17" w:rsidRDefault="00D91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95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39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3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A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C9F24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3B3E9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530EF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3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9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5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9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1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9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3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32BBD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A6249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8259C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D133C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D0757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57CA6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A93C7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1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9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7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7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F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B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4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217C8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3F281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1DAC7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B155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0D7E8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F1FA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6A61E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7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B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2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1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7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2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F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EB019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62B8B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6E669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CB33A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B33E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C33F5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36636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6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1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84B3D" w:rsidR="00DE76F3" w:rsidRPr="0026478E" w:rsidRDefault="00D91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4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5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1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4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EA609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5565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69331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671F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FBC1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CB7AC" w:rsidR="009A6C64" w:rsidRPr="00C2583D" w:rsidRDefault="00D91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5E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4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E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9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7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73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3E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3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3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3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