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C9D9" w:rsidR="0061148E" w:rsidRPr="00C834E2" w:rsidRDefault="00455B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8B96" w:rsidR="0061148E" w:rsidRPr="00C834E2" w:rsidRDefault="00455B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5AF59" w:rsidR="00B87ED3" w:rsidRPr="00944D28" w:rsidRDefault="004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C9FD6" w:rsidR="00B87ED3" w:rsidRPr="00944D28" w:rsidRDefault="004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CD64D" w:rsidR="00B87ED3" w:rsidRPr="00944D28" w:rsidRDefault="004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7037E" w:rsidR="00B87ED3" w:rsidRPr="00944D28" w:rsidRDefault="004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E73FA" w:rsidR="00B87ED3" w:rsidRPr="00944D28" w:rsidRDefault="004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0A369" w:rsidR="00B87ED3" w:rsidRPr="00944D28" w:rsidRDefault="004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7A8FF" w:rsidR="00B87ED3" w:rsidRPr="00944D28" w:rsidRDefault="00455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3B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AD52A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2D150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56F30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5BB44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FE92A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9663B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7394" w:rsidR="00B87ED3" w:rsidRPr="00944D28" w:rsidRDefault="00455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4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7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D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0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C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44D6A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7C6A7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0E780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178F1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27210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E51DC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9CD36" w:rsidR="00B87ED3" w:rsidRPr="00944D28" w:rsidRDefault="00455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2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083AF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DEED0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7A5A0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17A1F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78CE0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567C0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03101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8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9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6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A4685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6CC4C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C8C35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A84DC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83258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E4350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E6360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0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6A323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53E88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B4DD8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4F2DE" w:rsidR="00B87ED3" w:rsidRPr="00944D28" w:rsidRDefault="00455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C4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B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8A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4D7A4" w:rsidR="00B87ED3" w:rsidRPr="00944D28" w:rsidRDefault="00455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9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1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2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B5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2022-10-12T08:15:00.0000000Z</dcterms:modified>
</coreProperties>
</file>