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36778" w:rsidR="0061148E" w:rsidRPr="00C61931" w:rsidRDefault="00E508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51D5" w:rsidR="0061148E" w:rsidRPr="00C61931" w:rsidRDefault="00E508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99707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16331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C6AACE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8065D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F0742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7C6ED6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F1A9D" w:rsidR="00B87ED3" w:rsidRPr="00944D28" w:rsidRDefault="00E508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4C278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DA7A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E0EAA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030D7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ED7E8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6E652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E1DC9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5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6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8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0010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E0C35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38CC6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02BC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7303D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6F23F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DBCBE" w:rsidR="00B87ED3" w:rsidRPr="00944D28" w:rsidRDefault="00E50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7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1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2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F5F26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8B237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61F8A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2684C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5823C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5C5F8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6A07F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2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9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1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8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62D6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8E42E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9171A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CF29C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6E55D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89894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43EF0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7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8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04F51" w:rsidR="00B87ED3" w:rsidRPr="00944D28" w:rsidRDefault="00E50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C87C5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405C7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34BC7" w:rsidR="00B87ED3" w:rsidRPr="00944D28" w:rsidRDefault="00E50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3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EB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99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7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1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E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A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4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8A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2022-10-12T13:50:00.0000000Z</dcterms:modified>
</coreProperties>
</file>