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C7E1" w:rsidR="0061148E" w:rsidRPr="00C61931" w:rsidRDefault="00B51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9C02" w:rsidR="0061148E" w:rsidRPr="00C61931" w:rsidRDefault="00B51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31E3F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41F2D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E827A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DE32A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9AADB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8E258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5A7AE" w:rsidR="00B87ED3" w:rsidRPr="00944D28" w:rsidRDefault="00B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C4C77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9B1FB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B072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DD742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12192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C859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BBA10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1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9F63" w:rsidR="00B87ED3" w:rsidRPr="00944D28" w:rsidRDefault="00B51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D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DA4D7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4C2F5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E55AA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0F4D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0FAC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9295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0301B" w:rsidR="00B87ED3" w:rsidRPr="00944D28" w:rsidRDefault="00B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9E4AB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0428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11DB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0B76B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8800E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4CB61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4AFB6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174E5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FC63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EA5B9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F3379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4D21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DD081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F824C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C8E56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98F3B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0629" w:rsidR="00B87ED3" w:rsidRPr="00944D28" w:rsidRDefault="00B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7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6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C5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