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301075" w:rsidR="0061148E" w:rsidRPr="009231D2" w:rsidRDefault="00EC2C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3841" w:rsidR="0061148E" w:rsidRPr="009231D2" w:rsidRDefault="00EC2C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30993" w:rsidR="00B87ED3" w:rsidRPr="00944D28" w:rsidRDefault="00EC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AF69C" w:rsidR="00B87ED3" w:rsidRPr="00944D28" w:rsidRDefault="00EC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95758" w:rsidR="00B87ED3" w:rsidRPr="00944D28" w:rsidRDefault="00EC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6CD75" w:rsidR="00B87ED3" w:rsidRPr="00944D28" w:rsidRDefault="00EC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503EB" w:rsidR="00B87ED3" w:rsidRPr="00944D28" w:rsidRDefault="00EC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7CE76" w:rsidR="00B87ED3" w:rsidRPr="00944D28" w:rsidRDefault="00EC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E04C0" w:rsidR="00B87ED3" w:rsidRPr="00944D28" w:rsidRDefault="00EC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DE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8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5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C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473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1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FF1C8" w:rsidR="00B87ED3" w:rsidRPr="00944D28" w:rsidRDefault="00E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C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A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1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2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3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FD40A" w:rsidR="00B87ED3" w:rsidRPr="00944D28" w:rsidRDefault="00E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3B4D8" w:rsidR="00B87ED3" w:rsidRPr="00944D28" w:rsidRDefault="00E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C6638" w:rsidR="00B87ED3" w:rsidRPr="00944D28" w:rsidRDefault="00E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0DB4C" w:rsidR="00B87ED3" w:rsidRPr="00944D28" w:rsidRDefault="00E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4E989" w:rsidR="00B87ED3" w:rsidRPr="00944D28" w:rsidRDefault="00E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516CC" w:rsidR="00B87ED3" w:rsidRPr="00944D28" w:rsidRDefault="00E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3E9C8" w:rsidR="00B87ED3" w:rsidRPr="00944D28" w:rsidRDefault="00E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9103" w:rsidR="00B87ED3" w:rsidRPr="00944D28" w:rsidRDefault="00EC2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D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A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9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F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8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A14A7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9E52F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9BA69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5DAD4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46C3D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C8FEE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DE199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1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8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A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EAE42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BEE23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1DD1C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995DB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89706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EB089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11CA8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C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6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7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5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5958A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67E42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F57C0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68D33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6F06B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8585B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F0D62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6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6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3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2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A4B023" w:rsidR="00B87ED3" w:rsidRPr="00944D28" w:rsidRDefault="00E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5B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C82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0C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C1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CA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31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4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0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5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5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2C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