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5FA1" w:rsidR="0061148E" w:rsidRPr="00C834E2" w:rsidRDefault="003F3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C0EBF" w:rsidR="0061148E" w:rsidRPr="00C834E2" w:rsidRDefault="003F3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C39F6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DF4C5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1FEEA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FE9BE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FE2C6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3013E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04321" w:rsidR="00B87ED3" w:rsidRPr="00944D28" w:rsidRDefault="003F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CA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0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B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A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22B95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03679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4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E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9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53372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AF456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6396C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5AE59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3B83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E4098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DCA4E" w:rsidR="00B87ED3" w:rsidRPr="00944D28" w:rsidRDefault="003F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4C84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F0FC4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9908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11BC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922BA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948DD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57C16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336F" w:rsidR="00B87ED3" w:rsidRPr="00944D28" w:rsidRDefault="003F3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D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4AF6F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4D083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7B78F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5A2FD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CE528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09D20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04626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F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F5981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0368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7513F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A2B44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A06EC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AB869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3DB4F" w:rsidR="00B87ED3" w:rsidRPr="00944D28" w:rsidRDefault="003F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A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7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